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3A5F" w14:textId="76C1A77C" w:rsidR="00573EEA" w:rsidRDefault="00F03767" w:rsidP="00573EEA">
      <w:pPr>
        <w:spacing w:after="0"/>
        <w:jc w:val="center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 xml:space="preserve">JAVNO NAROČILO </w:t>
      </w:r>
      <w:r w:rsidRPr="00F03767">
        <w:rPr>
          <w:b/>
          <w:bCs/>
        </w:rPr>
        <w:t>»</w:t>
      </w:r>
      <w:r w:rsidR="006179BF">
        <w:rPr>
          <w:b/>
          <w:bCs/>
          <w:caps/>
        </w:rPr>
        <w:t>MODULARNI ČISTI PROSTOR</w:t>
      </w:r>
      <w:r w:rsidR="00FA5BCC" w:rsidRPr="00F03767">
        <w:rPr>
          <w:b/>
          <w:bCs/>
        </w:rPr>
        <w:t>«</w:t>
      </w:r>
      <w:r w:rsidR="001A3A43">
        <w:rPr>
          <w:b/>
          <w:bCs/>
        </w:rPr>
        <w:t>,</w:t>
      </w:r>
    </w:p>
    <w:p w14:paraId="72B2E36F" w14:textId="09BD956D" w:rsidR="00F03767" w:rsidRPr="009E2F2E" w:rsidRDefault="001A3A43" w:rsidP="00573EEA">
      <w:pPr>
        <w:spacing w:after="0"/>
        <w:jc w:val="center"/>
        <w:rPr>
          <w:b/>
          <w:bCs/>
        </w:rPr>
      </w:pPr>
      <w:proofErr w:type="spellStart"/>
      <w:r>
        <w:rPr>
          <w:b/>
          <w:bCs/>
        </w:rPr>
        <w:t>int</w:t>
      </w:r>
      <w:proofErr w:type="spellEnd"/>
      <w:r>
        <w:rPr>
          <w:b/>
          <w:bCs/>
        </w:rPr>
        <w:t xml:space="preserve">. št. </w:t>
      </w:r>
      <w:r w:rsidR="006179BF" w:rsidRPr="006179BF">
        <w:rPr>
          <w:b/>
          <w:bCs/>
        </w:rPr>
        <w:t>302/44 - RIUM59-FERI 03.8/2021</w:t>
      </w:r>
    </w:p>
    <w:p w14:paraId="128CEABE" w14:textId="77777777" w:rsidR="003458DC" w:rsidRPr="00046F9D" w:rsidRDefault="003458DC" w:rsidP="003458D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EE9730E" w14:textId="77777777" w:rsidR="00257914" w:rsidRPr="00155933" w:rsidRDefault="00257914" w:rsidP="00A8247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0CEFD654" w14:textId="77777777" w:rsidR="00257914" w:rsidRPr="00155933" w:rsidRDefault="00257914" w:rsidP="00046F9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67FDF9E7" w14:textId="77777777" w:rsidR="00257914" w:rsidRPr="009E2F2E" w:rsidRDefault="00257914" w:rsidP="00257914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257914" w:rsidRPr="002928E9" w14:paraId="047A2033" w14:textId="77777777" w:rsidTr="00A8247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6C9B3C1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01D6EC" w14:textId="77777777" w:rsidR="00257914" w:rsidRPr="00AC72CF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 referenčnega posla</w:t>
            </w:r>
          </w:p>
          <w:p w14:paraId="489ECD1D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F2F9FE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168756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852B1F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782A574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5A12209D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pri </w:t>
            </w: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257914" w:rsidRPr="002928E9" w14:paraId="5F9BE70D" w14:textId="77777777" w:rsidTr="00A8247E">
        <w:trPr>
          <w:trHeight w:val="539"/>
        </w:trPr>
        <w:tc>
          <w:tcPr>
            <w:tcW w:w="719" w:type="dxa"/>
            <w:vAlign w:val="center"/>
            <w:hideMark/>
          </w:tcPr>
          <w:p w14:paraId="5C31ECF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025D830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7934BB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CE8CDD1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A2C9A46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2C2756FB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7C40B6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5995B70A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</w:p>
        </w:tc>
      </w:tr>
      <w:tr w:rsidR="00257914" w:rsidRPr="002928E9" w14:paraId="4EE6DDFF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40EF9B4C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432595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3D47A9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96F4B98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DB3D92B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179EFD0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495D7D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22AC813E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tr w:rsidR="00257914" w:rsidRPr="002928E9" w14:paraId="0A3736B2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09DF5B81" w14:textId="1C17EDA6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3. </w:t>
            </w:r>
          </w:p>
        </w:tc>
        <w:tc>
          <w:tcPr>
            <w:tcW w:w="4522" w:type="dxa"/>
            <w:vAlign w:val="center"/>
          </w:tcPr>
          <w:p w14:paraId="58C60B80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0B40A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60BC075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BE32844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748C716C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4AE8295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4786675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</w:tbl>
    <w:p w14:paraId="493BA13A" w14:textId="77777777" w:rsidR="00257914" w:rsidRDefault="0025791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257914" w:rsidRPr="00DA2B5B" w14:paraId="23E9FD82" w14:textId="77777777" w:rsidTr="00A8247E">
        <w:trPr>
          <w:jc w:val="center"/>
        </w:trPr>
        <w:tc>
          <w:tcPr>
            <w:tcW w:w="2976" w:type="dxa"/>
            <w:hideMark/>
          </w:tcPr>
          <w:p w14:paraId="3FA4FA6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3727A65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216662C4" w14:textId="77777777" w:rsidR="00257914" w:rsidRPr="00DA2B5B" w:rsidRDefault="00257914" w:rsidP="0025791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A928A70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C88503B" w14:textId="65D91303" w:rsidR="00257914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962F1F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257914" w:rsidRPr="00DA2B5B" w14:paraId="6D16D091" w14:textId="77777777" w:rsidTr="00A8247E">
        <w:trPr>
          <w:jc w:val="center"/>
        </w:trPr>
        <w:tc>
          <w:tcPr>
            <w:tcW w:w="2976" w:type="dxa"/>
          </w:tcPr>
          <w:p w14:paraId="62AF171A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162718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6E6BE1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0090AEB0" w14:textId="70D643D0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98A4FB5" w14:textId="0ADC85C4" w:rsidR="00807556" w:rsidRDefault="00807556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257914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vnesti 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vsaj 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1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istovrstn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i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referenčn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i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pos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e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l za dobavo primerljive opreme (</w:t>
      </w:r>
      <w:r w:rsidR="006179BF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modularni čisti prostor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) v zadnjih 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3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letih v skupni pogodbeni vrednosti dobave najmanj </w:t>
      </w:r>
      <w:r w:rsidR="0001075A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35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.000,00 EUR brez DDV</w:t>
      </w:r>
      <w:r w:rsidR="003973F7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,</w:t>
      </w:r>
      <w:r w:rsidR="003973F7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skladno z navodilom iz točke</w:t>
      </w:r>
      <w:r w:rsidR="00BF50C4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</w:t>
      </w:r>
      <w:r w:rsidR="004C5419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1 podpoglavja </w:t>
      </w:r>
      <w:r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9.1.4 Navodil ponudnikom za pripravo ponudbe</w:t>
      </w:r>
      <w:r w:rsidRPr="003973F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. V primeru skupne ponudbe se vpišejo podatki o </w:t>
      </w:r>
      <w:proofErr w:type="spellStart"/>
      <w:r w:rsidRPr="003973F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 w:rsidRPr="003973F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nastopu.</w:t>
      </w:r>
    </w:p>
    <w:p w14:paraId="06968A9C" w14:textId="5850444F" w:rsidR="008E1FFC" w:rsidRPr="002837DF" w:rsidRDefault="008E1FFC" w:rsidP="009F480E">
      <w:pPr>
        <w:pStyle w:val="Odstavekseznama"/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2837D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lahko navede tudi referenco proizvajalca ponujene opreme</w:t>
      </w:r>
      <w:r w:rsidRPr="002837DF">
        <w:rPr>
          <w:rFonts w:ascii="Calibri" w:hAnsi="Calibri" w:cs="Tahoma"/>
          <w:color w:val="000000" w:themeColor="text1"/>
          <w:sz w:val="20"/>
          <w:szCs w:val="20"/>
          <w:lang w:eastAsia="x-none"/>
        </w:rPr>
        <w:t>.</w:t>
      </w:r>
    </w:p>
    <w:p w14:paraId="5D0142EC" w14:textId="1F75D5C4" w:rsidR="00807556" w:rsidRPr="008E1FFC" w:rsidRDefault="00107885" w:rsidP="009F480E">
      <w:pPr>
        <w:pStyle w:val="Odstavekseznama"/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8E1FFC"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proofErr w:type="spellStart"/>
      <w:r w:rsidR="00807556" w:rsidRPr="008E1FFC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onudnik</w:t>
      </w:r>
      <w:proofErr w:type="spellEnd"/>
      <w:r w:rsidR="00807556" w:rsidRPr="008E1FFC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v informacijskem sistemu e-JN </w:t>
      </w:r>
      <w:r w:rsidR="00213484" w:rsidRPr="008E1FFC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 w:rsidRPr="008E1FFC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</w:t>
      </w:r>
      <w:r w:rsidR="003B2CC8" w:rsidRPr="008E1FFC">
        <w:rPr>
          <w:rFonts w:ascii="Calibri" w:hAnsi="Calibri" w:cs="Tahoma"/>
          <w:color w:val="000000" w:themeColor="text1"/>
          <w:sz w:val="20"/>
          <w:szCs w:val="20"/>
          <w:lang w:eastAsia="x-none"/>
        </w:rPr>
        <w:t>Ostale</w:t>
      </w:r>
      <w:r w:rsidR="00807556" w:rsidRPr="008E1FFC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priloge«</w:t>
      </w:r>
      <w:r w:rsidRPr="008E1FFC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 w:rsidRPr="008E1FFC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 w:rsidRPr="008E1FFC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sectPr w:rsidR="00807556" w:rsidRPr="008E1FFC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5B10A84E" w:rsidR="00D62EC0" w:rsidRDefault="006179BF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6179BF">
      <w:rPr>
        <w:sz w:val="16"/>
        <w:szCs w:val="16"/>
      </w:rPr>
      <w:t>302/44 - RIUM59-FERI 03.8/2021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4B2A11B6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525649">
      <w:rPr>
        <w:rFonts w:cstheme="minorHAnsi"/>
        <w:sz w:val="18"/>
        <w:szCs w:val="18"/>
      </w:rPr>
      <w:t>4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075A"/>
    <w:rsid w:val="00011B56"/>
    <w:rsid w:val="000328DC"/>
    <w:rsid w:val="00046F9D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85357"/>
    <w:rsid w:val="00191FAC"/>
    <w:rsid w:val="00195255"/>
    <w:rsid w:val="001A343C"/>
    <w:rsid w:val="001A3A43"/>
    <w:rsid w:val="001D7D77"/>
    <w:rsid w:val="001E5BEC"/>
    <w:rsid w:val="00213484"/>
    <w:rsid w:val="00240DF2"/>
    <w:rsid w:val="00242830"/>
    <w:rsid w:val="00244DD3"/>
    <w:rsid w:val="00257914"/>
    <w:rsid w:val="00267C09"/>
    <w:rsid w:val="002749FC"/>
    <w:rsid w:val="002837DF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2A37"/>
    <w:rsid w:val="003973F7"/>
    <w:rsid w:val="003B2CC8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4D567D"/>
    <w:rsid w:val="00515418"/>
    <w:rsid w:val="00525649"/>
    <w:rsid w:val="00526282"/>
    <w:rsid w:val="00531461"/>
    <w:rsid w:val="0054335F"/>
    <w:rsid w:val="00573EEA"/>
    <w:rsid w:val="00577987"/>
    <w:rsid w:val="00577C96"/>
    <w:rsid w:val="00583571"/>
    <w:rsid w:val="00585514"/>
    <w:rsid w:val="00593267"/>
    <w:rsid w:val="005A3D7D"/>
    <w:rsid w:val="005C2A0A"/>
    <w:rsid w:val="00601587"/>
    <w:rsid w:val="0061424C"/>
    <w:rsid w:val="006179BF"/>
    <w:rsid w:val="00623EFC"/>
    <w:rsid w:val="006247AC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0886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1FFC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0C4"/>
    <w:rsid w:val="00BF5666"/>
    <w:rsid w:val="00C1124B"/>
    <w:rsid w:val="00C2148A"/>
    <w:rsid w:val="00C43557"/>
    <w:rsid w:val="00C970FF"/>
    <w:rsid w:val="00CD3A73"/>
    <w:rsid w:val="00CF1BE8"/>
    <w:rsid w:val="00D03F6A"/>
    <w:rsid w:val="00D2283F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15477"/>
    <w:rsid w:val="00F226DB"/>
    <w:rsid w:val="00F3394F"/>
    <w:rsid w:val="00F46875"/>
    <w:rsid w:val="00F65774"/>
    <w:rsid w:val="00F66F9F"/>
    <w:rsid w:val="00F7567E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Tanja Kolednik</cp:lastModifiedBy>
  <cp:revision>7</cp:revision>
  <dcterms:created xsi:type="dcterms:W3CDTF">2021-11-23T08:25:00Z</dcterms:created>
  <dcterms:modified xsi:type="dcterms:W3CDTF">2021-12-20T12:55:00Z</dcterms:modified>
</cp:coreProperties>
</file>